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8C7E" w14:textId="4043D34D" w:rsidR="002C4E25" w:rsidRDefault="00993C25">
      <w:r>
        <w:t>To</w:t>
      </w:r>
      <w:r w:rsidR="002C4E25">
        <w:t xml:space="preserve"> best provide for the safety of your student and all participants in </w:t>
      </w:r>
      <w:r>
        <w:t xml:space="preserve">SHCC activities/events, this questionnaire enables us to either contact you or resolve any circumstance which may arise. Please complete this questionnaire to the best of your ability. </w:t>
      </w:r>
      <w:r w:rsidR="00B62584">
        <w:t xml:space="preserve"> The information in this questionnaire may be shared with SHCC staff and ministry volunteers as needed. If any situation comes up, we will contact you at the numbers provided.</w:t>
      </w:r>
      <w:r>
        <w:t xml:space="preserve"> Thank you for allowing us to partner with you and your family. </w:t>
      </w:r>
    </w:p>
    <w:p w14:paraId="4F9DB4F5" w14:textId="77777777" w:rsidR="00993C25" w:rsidRDefault="00993C25"/>
    <w:p w14:paraId="0CC5F891" w14:textId="138C7AD8" w:rsidR="000C40AE" w:rsidRPr="00B62584" w:rsidRDefault="000C40AE">
      <w:pPr>
        <w:rPr>
          <w:sz w:val="28"/>
        </w:rPr>
      </w:pPr>
      <w:r w:rsidRPr="00B62584">
        <w:rPr>
          <w:b/>
          <w:sz w:val="28"/>
        </w:rPr>
        <w:t>Student Name:</w:t>
      </w:r>
      <w:r w:rsidR="00B62584">
        <w:rPr>
          <w:sz w:val="28"/>
        </w:rPr>
        <w:t xml:space="preserve"> _________________________________________</w:t>
      </w:r>
      <w:r w:rsidR="00115D4B">
        <w:rPr>
          <w:sz w:val="28"/>
        </w:rPr>
        <w:t>__</w:t>
      </w:r>
      <w:r w:rsidR="00B62584">
        <w:rPr>
          <w:sz w:val="28"/>
        </w:rPr>
        <w:t>___________</w:t>
      </w:r>
    </w:p>
    <w:p w14:paraId="60607517" w14:textId="6F78CB78" w:rsidR="000C40AE" w:rsidRPr="00055EBE" w:rsidRDefault="000C40AE">
      <w:pPr>
        <w:rPr>
          <w:sz w:val="20"/>
        </w:rPr>
      </w:pPr>
    </w:p>
    <w:p w14:paraId="7D3530E3" w14:textId="3B304855" w:rsidR="009572FA" w:rsidRPr="00B62584" w:rsidRDefault="009572FA">
      <w:pPr>
        <w:rPr>
          <w:b/>
          <w:sz w:val="24"/>
        </w:rPr>
      </w:pPr>
      <w:r w:rsidRPr="00B62584">
        <w:rPr>
          <w:b/>
          <w:sz w:val="24"/>
        </w:rPr>
        <w:t>Emergency Contact #</w:t>
      </w:r>
      <w:r w:rsidR="00115D4B">
        <w:rPr>
          <w:b/>
          <w:sz w:val="24"/>
        </w:rPr>
        <w:t>1</w:t>
      </w:r>
    </w:p>
    <w:p w14:paraId="0822ABD0" w14:textId="1DA8E8DA" w:rsidR="000C40AE" w:rsidRDefault="009572FA">
      <w:r>
        <w:t>Name: ___</w:t>
      </w:r>
      <w:r w:rsidR="00115D4B">
        <w:t>________</w:t>
      </w:r>
      <w:r>
        <w:t xml:space="preserve">___________________ </w:t>
      </w:r>
      <w:r w:rsidR="001E080A">
        <w:t>R</w:t>
      </w:r>
      <w:r>
        <w:t>elationship to student __</w:t>
      </w:r>
      <w:r w:rsidR="00115D4B">
        <w:t>_____________</w:t>
      </w:r>
      <w:r>
        <w:t>______________</w:t>
      </w:r>
    </w:p>
    <w:p w14:paraId="436DCA51" w14:textId="77777777" w:rsidR="00115D4B" w:rsidRDefault="009572FA">
      <w:r>
        <w:t xml:space="preserve">Emergency Contact Phone:  </w:t>
      </w:r>
    </w:p>
    <w:p w14:paraId="06D62381" w14:textId="4E2C5981" w:rsidR="009572FA" w:rsidRDefault="009572FA">
      <w:r>
        <w:t>Preferred</w:t>
      </w:r>
      <w:r w:rsidR="00115D4B">
        <w:t xml:space="preserve">: </w:t>
      </w:r>
      <w:r w:rsidR="00115D4B">
        <w:tab/>
      </w:r>
      <w:r>
        <w:t>______</w:t>
      </w:r>
      <w:r w:rsidR="00115D4B">
        <w:t>___</w:t>
      </w:r>
      <w:r>
        <w:t>____</w:t>
      </w:r>
      <w:r w:rsidR="00115D4B">
        <w:t>_____</w:t>
      </w:r>
      <w:r>
        <w:t>________ (work, cell, home</w:t>
      </w:r>
      <w:r w:rsidR="00115D4B">
        <w:t xml:space="preserve"> – circle one</w:t>
      </w:r>
      <w:r>
        <w:t>)</w:t>
      </w:r>
    </w:p>
    <w:p w14:paraId="29511436" w14:textId="3489CCE3" w:rsidR="009572FA" w:rsidRDefault="009572FA" w:rsidP="009572FA">
      <w:r>
        <w:t>Other:</w:t>
      </w:r>
      <w:r w:rsidR="00115D4B">
        <w:t xml:space="preserve"> </w:t>
      </w:r>
      <w:r w:rsidR="00115D4B">
        <w:tab/>
      </w:r>
      <w:r w:rsidR="00115D4B">
        <w:tab/>
      </w:r>
      <w:r>
        <w:t>___</w:t>
      </w:r>
      <w:r w:rsidR="00115D4B">
        <w:t>_____________</w:t>
      </w:r>
      <w:r>
        <w:t>__________ (work, cell, home</w:t>
      </w:r>
      <w:r w:rsidR="00115D4B">
        <w:t xml:space="preserve"> – circle one</w:t>
      </w:r>
      <w:r>
        <w:t>)</w:t>
      </w:r>
    </w:p>
    <w:p w14:paraId="76588195" w14:textId="72AFA394" w:rsidR="009572FA" w:rsidRDefault="009572FA" w:rsidP="009572FA">
      <w:r>
        <w:t xml:space="preserve">Other: </w:t>
      </w:r>
      <w:r w:rsidR="00115D4B">
        <w:tab/>
      </w:r>
      <w:r w:rsidR="00115D4B">
        <w:tab/>
        <w:t>______________</w:t>
      </w:r>
      <w:r>
        <w:t>____________</w:t>
      </w:r>
      <w:r w:rsidR="00115D4B">
        <w:t xml:space="preserve"> </w:t>
      </w:r>
      <w:r>
        <w:t>(work, cell, home</w:t>
      </w:r>
      <w:r w:rsidR="00115D4B">
        <w:t xml:space="preserve"> – circle one</w:t>
      </w:r>
      <w:r>
        <w:t>)</w:t>
      </w:r>
    </w:p>
    <w:p w14:paraId="25A4C99C" w14:textId="3DD73A0B" w:rsidR="000C40AE" w:rsidRDefault="000C40AE"/>
    <w:p w14:paraId="137529BD" w14:textId="177D56DC" w:rsidR="00115D4B" w:rsidRPr="00B62584" w:rsidRDefault="00115D4B" w:rsidP="00115D4B">
      <w:pPr>
        <w:rPr>
          <w:b/>
          <w:sz w:val="24"/>
        </w:rPr>
      </w:pPr>
      <w:r w:rsidRPr="00B62584">
        <w:rPr>
          <w:b/>
          <w:sz w:val="24"/>
        </w:rPr>
        <w:t>Emergency Contact #</w:t>
      </w:r>
      <w:r>
        <w:rPr>
          <w:b/>
          <w:sz w:val="24"/>
        </w:rPr>
        <w:t>2</w:t>
      </w:r>
    </w:p>
    <w:p w14:paraId="10CEF45B" w14:textId="7D79D0AD" w:rsidR="00115D4B" w:rsidRDefault="00115D4B" w:rsidP="00115D4B">
      <w:r>
        <w:t xml:space="preserve">Name: ______________________________ </w:t>
      </w:r>
      <w:r w:rsidR="001E080A">
        <w:t>R</w:t>
      </w:r>
      <w:r>
        <w:t>elationship to student _____________________________</w:t>
      </w:r>
    </w:p>
    <w:p w14:paraId="6E80FF7A" w14:textId="77777777" w:rsidR="00115D4B" w:rsidRDefault="00115D4B" w:rsidP="00115D4B">
      <w:r>
        <w:t xml:space="preserve">Emergency Contact Phone:  </w:t>
      </w:r>
    </w:p>
    <w:p w14:paraId="65D5E2E7" w14:textId="77777777" w:rsidR="00115D4B" w:rsidRDefault="00115D4B" w:rsidP="00115D4B">
      <w:r>
        <w:t xml:space="preserve">Preferred: </w:t>
      </w:r>
      <w:r>
        <w:tab/>
        <w:t>__________________________ (work, cell, home – circle one)</w:t>
      </w:r>
    </w:p>
    <w:p w14:paraId="596EB439" w14:textId="77777777" w:rsidR="00115D4B" w:rsidRDefault="00115D4B" w:rsidP="00115D4B">
      <w:r>
        <w:t xml:space="preserve">Other: </w:t>
      </w:r>
      <w:r>
        <w:tab/>
      </w:r>
      <w:r>
        <w:tab/>
        <w:t>__________________________ (work, cell, home – circle one)</w:t>
      </w:r>
    </w:p>
    <w:p w14:paraId="0704D5AA" w14:textId="77777777" w:rsidR="00115D4B" w:rsidRDefault="00115D4B" w:rsidP="00115D4B">
      <w:r>
        <w:t xml:space="preserve">Other: </w:t>
      </w:r>
      <w:r>
        <w:tab/>
      </w:r>
      <w:r>
        <w:tab/>
        <w:t>__________________________ (work, cell, home – circle one)</w:t>
      </w:r>
    </w:p>
    <w:p w14:paraId="65C4EA61" w14:textId="4E60739D" w:rsidR="009572FA" w:rsidRDefault="009572FA"/>
    <w:p w14:paraId="5F857DE6" w14:textId="69C75403" w:rsidR="00115D4B" w:rsidRPr="00B62584" w:rsidRDefault="00115D4B" w:rsidP="00115D4B">
      <w:pPr>
        <w:rPr>
          <w:b/>
          <w:sz w:val="24"/>
        </w:rPr>
      </w:pPr>
      <w:r w:rsidRPr="00B62584">
        <w:rPr>
          <w:b/>
          <w:sz w:val="24"/>
        </w:rPr>
        <w:t>Emergency Contact #</w:t>
      </w:r>
      <w:r>
        <w:rPr>
          <w:b/>
          <w:sz w:val="24"/>
        </w:rPr>
        <w:t>3</w:t>
      </w:r>
    </w:p>
    <w:p w14:paraId="1F3BC1AA" w14:textId="297029B0" w:rsidR="00115D4B" w:rsidRDefault="00115D4B" w:rsidP="00115D4B">
      <w:r>
        <w:t xml:space="preserve">Name: ______________________________ </w:t>
      </w:r>
      <w:r w:rsidR="001E080A">
        <w:t>R</w:t>
      </w:r>
      <w:r>
        <w:t>elationship to student _____________________________</w:t>
      </w:r>
    </w:p>
    <w:p w14:paraId="528159D1" w14:textId="77777777" w:rsidR="00115D4B" w:rsidRDefault="00115D4B" w:rsidP="00115D4B">
      <w:r>
        <w:t xml:space="preserve">Emergency Contact Phone:  </w:t>
      </w:r>
    </w:p>
    <w:p w14:paraId="475F9692" w14:textId="77777777" w:rsidR="00115D4B" w:rsidRDefault="00115D4B" w:rsidP="00115D4B">
      <w:r>
        <w:t xml:space="preserve">Preferred: </w:t>
      </w:r>
      <w:r>
        <w:tab/>
        <w:t>__________________________ (work, cell, home – circle one)</w:t>
      </w:r>
    </w:p>
    <w:p w14:paraId="39202B3E" w14:textId="77777777" w:rsidR="00115D4B" w:rsidRDefault="00115D4B" w:rsidP="00115D4B">
      <w:r>
        <w:t xml:space="preserve">Other: </w:t>
      </w:r>
      <w:r>
        <w:tab/>
      </w:r>
      <w:r>
        <w:tab/>
        <w:t>__________________________ (work, cell, home – circle one)</w:t>
      </w:r>
    </w:p>
    <w:p w14:paraId="2227B8F3" w14:textId="77777777" w:rsidR="00115D4B" w:rsidRDefault="00115D4B" w:rsidP="00115D4B">
      <w:r>
        <w:t xml:space="preserve">Other: </w:t>
      </w:r>
      <w:r>
        <w:tab/>
      </w:r>
      <w:r>
        <w:tab/>
        <w:t>__________________________ (work, cell, home – circle one)</w:t>
      </w:r>
    </w:p>
    <w:p w14:paraId="654028D9" w14:textId="53600A01" w:rsidR="009572FA" w:rsidRDefault="004203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85F4D" wp14:editId="5B025044">
                <wp:simplePos x="0" y="0"/>
                <wp:positionH relativeFrom="column">
                  <wp:posOffset>-67384</wp:posOffset>
                </wp:positionH>
                <wp:positionV relativeFrom="paragraph">
                  <wp:posOffset>164597</wp:posOffset>
                </wp:positionV>
                <wp:extent cx="61531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8A5E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2.95pt" to="47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274D6C07" w14:textId="77777777" w:rsidR="00055EBE" w:rsidRDefault="00055EBE" w:rsidP="00055EBE">
      <w:pPr>
        <w:rPr>
          <w:b/>
          <w:sz w:val="24"/>
        </w:rPr>
      </w:pPr>
    </w:p>
    <w:p w14:paraId="6341C073" w14:textId="7EE7A8D6" w:rsidR="00055EBE" w:rsidRPr="00115D4B" w:rsidRDefault="00055EBE" w:rsidP="00055EBE">
      <w:pPr>
        <w:rPr>
          <w:b/>
          <w:sz w:val="24"/>
        </w:rPr>
      </w:pPr>
      <w:r>
        <w:rPr>
          <w:b/>
          <w:sz w:val="24"/>
        </w:rPr>
        <w:t>Regular Youth Group Open-Door Guidelines</w:t>
      </w:r>
    </w:p>
    <w:p w14:paraId="204B951D" w14:textId="77777777" w:rsidR="00055EBE" w:rsidRPr="00055EBE" w:rsidRDefault="00055EBE">
      <w:pPr>
        <w:rPr>
          <w:sz w:val="18"/>
        </w:rPr>
      </w:pPr>
    </w:p>
    <w:p w14:paraId="1139CC9A" w14:textId="79BCC44C" w:rsidR="00420369" w:rsidRDefault="00420369">
      <w:proofErr w:type="gramStart"/>
      <w:r>
        <w:t>In order to</w:t>
      </w:r>
      <w:proofErr w:type="gramEnd"/>
      <w:r>
        <w:t xml:space="preserve"> provide for the safety of your student and others, please abide by the following guidelines for acceptable times for students to be on SHCC property without parental supervision. </w:t>
      </w:r>
      <w:r w:rsidRPr="00496BE0">
        <w:rPr>
          <w:b/>
        </w:rPr>
        <w:t xml:space="preserve">Regular </w:t>
      </w:r>
      <w:r w:rsidR="00055EBE" w:rsidRPr="00496BE0">
        <w:rPr>
          <w:b/>
        </w:rPr>
        <w:t>open-door</w:t>
      </w:r>
      <w:r w:rsidRPr="00496BE0">
        <w:rPr>
          <w:b/>
        </w:rPr>
        <w:t xml:space="preserve"> times for youth group are 5:</w:t>
      </w:r>
      <w:r w:rsidR="00496BE0">
        <w:rPr>
          <w:b/>
        </w:rPr>
        <w:t>30</w:t>
      </w:r>
      <w:bookmarkStart w:id="0" w:name="_GoBack"/>
      <w:bookmarkEnd w:id="0"/>
      <w:r w:rsidRPr="00496BE0">
        <w:rPr>
          <w:b/>
        </w:rPr>
        <w:t xml:space="preserve"> to 8:45 PM</w:t>
      </w:r>
      <w:r>
        <w:t xml:space="preserve">. We ask that you do not drop off </w:t>
      </w:r>
      <w:r w:rsidR="00055EBE">
        <w:t xml:space="preserve">before </w:t>
      </w:r>
      <w:r>
        <w:t xml:space="preserve">or leave your student </w:t>
      </w:r>
      <w:r w:rsidR="00055EBE">
        <w:t xml:space="preserve">after these times </w:t>
      </w:r>
      <w:r>
        <w:t xml:space="preserve">without </w:t>
      </w:r>
      <w:r w:rsidR="00055EBE">
        <w:t xml:space="preserve">making </w:t>
      </w:r>
      <w:r>
        <w:t>prior</w:t>
      </w:r>
      <w:r w:rsidR="00055EBE">
        <w:t xml:space="preserve"> </w:t>
      </w:r>
      <w:r>
        <w:t>arrangement</w:t>
      </w:r>
      <w:r w:rsidR="00055EBE">
        <w:t xml:space="preserve">s with an SHCC staff or volunteer. SHCC cannot guarantee the presence of a responsible adult outside of these times. If a student arrives before or is not picked up after these times, we will contact you. Thanks for your understanding. </w:t>
      </w:r>
    </w:p>
    <w:p w14:paraId="4EBA5F20" w14:textId="04F558E5" w:rsidR="00115D4B" w:rsidRDefault="00115D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6769" wp14:editId="3E502679">
                <wp:simplePos x="0" y="0"/>
                <wp:positionH relativeFrom="column">
                  <wp:posOffset>-66675</wp:posOffset>
                </wp:positionH>
                <wp:positionV relativeFrom="paragraph">
                  <wp:posOffset>122555</wp:posOffset>
                </wp:positionV>
                <wp:extent cx="61531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FED2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65pt" to="47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0882CCCF" w14:textId="208B9B16" w:rsidR="00115D4B" w:rsidRDefault="00115D4B" w:rsidP="00115D4B">
      <w:pPr>
        <w:rPr>
          <w:b/>
          <w:sz w:val="24"/>
        </w:rPr>
      </w:pPr>
    </w:p>
    <w:p w14:paraId="16F735A7" w14:textId="38B1652A" w:rsidR="00B62584" w:rsidRPr="00115D4B" w:rsidRDefault="00115D4B" w:rsidP="00115D4B">
      <w:pPr>
        <w:rPr>
          <w:b/>
          <w:sz w:val="24"/>
        </w:rPr>
      </w:pPr>
      <w:r>
        <w:rPr>
          <w:b/>
          <w:sz w:val="24"/>
        </w:rPr>
        <w:t>Safety and Health Information</w:t>
      </w:r>
    </w:p>
    <w:p w14:paraId="29F52593" w14:textId="77777777" w:rsidR="00B62584" w:rsidRPr="00055EBE" w:rsidRDefault="00B62584">
      <w:pPr>
        <w:rPr>
          <w:sz w:val="18"/>
        </w:rPr>
      </w:pPr>
    </w:p>
    <w:p w14:paraId="30E8FB74" w14:textId="24D21179" w:rsidR="009572FA" w:rsidRDefault="00993C25">
      <w:r>
        <w:t xml:space="preserve">Is there anyone who cannot pick up your student: </w:t>
      </w:r>
    </w:p>
    <w:p w14:paraId="2F6E3A50" w14:textId="0B790A18" w:rsidR="00055EBE" w:rsidRDefault="00055EBE"/>
    <w:p w14:paraId="3D84E98D" w14:textId="77777777" w:rsidR="00055EBE" w:rsidRDefault="00055EBE"/>
    <w:p w14:paraId="2EBC9812" w14:textId="18452377" w:rsidR="00993C25" w:rsidRDefault="00993C25">
      <w:r>
        <w:t xml:space="preserve">Is it okay </w:t>
      </w:r>
      <w:r w:rsidR="00B62584">
        <w:t xml:space="preserve">for </w:t>
      </w:r>
      <w:r>
        <w:t>SHCC staff or volunteers to transport your student</w:t>
      </w:r>
      <w:r w:rsidR="00B62584">
        <w:t xml:space="preserve">: </w:t>
      </w:r>
      <w:r w:rsidR="001E080A">
        <w:t>Y</w:t>
      </w:r>
      <w:r w:rsidR="00B62584">
        <w:t>es/</w:t>
      </w:r>
      <w:r w:rsidR="001E080A">
        <w:t>N</w:t>
      </w:r>
      <w:r w:rsidR="00B62584">
        <w:t>o</w:t>
      </w:r>
      <w:r w:rsidR="00115D4B">
        <w:t xml:space="preserve"> -</w:t>
      </w:r>
      <w:r w:rsidR="00B62584">
        <w:t xml:space="preserve"> </w:t>
      </w:r>
      <w:proofErr w:type="gramStart"/>
      <w:r w:rsidR="001E080A">
        <w:t>O</w:t>
      </w:r>
      <w:r w:rsidR="00B62584">
        <w:t>ther:</w:t>
      </w:r>
      <w:proofErr w:type="gramEnd"/>
      <w:r w:rsidR="00B62584">
        <w:t xml:space="preserve"> ___________________</w:t>
      </w:r>
    </w:p>
    <w:p w14:paraId="56AB57B4" w14:textId="77777777" w:rsidR="00055EBE" w:rsidRDefault="00055EBE"/>
    <w:p w14:paraId="0C9AD3F0" w14:textId="60CA9462" w:rsidR="00B62584" w:rsidRDefault="00B62584">
      <w:r>
        <w:t>_____________________________________________________________________________________</w:t>
      </w:r>
    </w:p>
    <w:p w14:paraId="7D5BB707" w14:textId="77777777" w:rsidR="00993C25" w:rsidRDefault="00993C25"/>
    <w:p w14:paraId="4CF19558" w14:textId="77777777" w:rsidR="001E080A" w:rsidRDefault="001E080A"/>
    <w:p w14:paraId="1EA5B1FF" w14:textId="6AFB2BB4" w:rsidR="00115D4B" w:rsidRDefault="001E080A">
      <w:r>
        <w:t>Is it okay for SHCC staff or volunteers to post pictures of your student on social media? Yes/No</w:t>
      </w:r>
    </w:p>
    <w:p w14:paraId="7E47FB9F" w14:textId="77777777" w:rsidR="00496BE0" w:rsidRDefault="00496BE0"/>
    <w:p w14:paraId="7E197683" w14:textId="77777777" w:rsidR="00496BE0" w:rsidRDefault="00496BE0"/>
    <w:p w14:paraId="256F076D" w14:textId="2F7C95CC" w:rsidR="00496BE0" w:rsidRDefault="00496BE0"/>
    <w:p w14:paraId="598B8B99" w14:textId="59775A47" w:rsidR="00496BE0" w:rsidRDefault="00496BE0"/>
    <w:p w14:paraId="52CF2CA2" w14:textId="77777777" w:rsidR="00496BE0" w:rsidRDefault="00496BE0"/>
    <w:p w14:paraId="1FFDC76B" w14:textId="31E47BD2" w:rsidR="009572FA" w:rsidRDefault="002C4E25">
      <w:r>
        <w:t>If your student has a</w:t>
      </w:r>
      <w:r w:rsidR="00115D4B">
        <w:t xml:space="preserve"> medical</w:t>
      </w:r>
      <w:r>
        <w:t xml:space="preserve"> issue while under our supervision are there any guidelines you would like us to follow:  </w:t>
      </w:r>
    </w:p>
    <w:p w14:paraId="77F99D1C" w14:textId="3E0D28F1" w:rsidR="002C4E25" w:rsidRDefault="002C4E25"/>
    <w:p w14:paraId="7863AD20" w14:textId="22F59219" w:rsidR="001E080A" w:rsidRDefault="001E080A"/>
    <w:p w14:paraId="1605FE87" w14:textId="7F0231BE" w:rsidR="00B62584" w:rsidRDefault="00B62584"/>
    <w:p w14:paraId="29F22420" w14:textId="300627CC" w:rsidR="00115D4B" w:rsidRDefault="00115D4B"/>
    <w:p w14:paraId="77319C1E" w14:textId="77777777" w:rsidR="00055EBE" w:rsidRDefault="00055EBE"/>
    <w:p w14:paraId="123B48C7" w14:textId="49609606" w:rsidR="00B62584" w:rsidRDefault="00115D4B">
      <w:r>
        <w:t>If your student has a disciplinary issue while under our supervision are there any guidelines you would like us to follow:</w:t>
      </w:r>
    </w:p>
    <w:p w14:paraId="56B96959" w14:textId="77777777" w:rsidR="00420369" w:rsidRDefault="00420369" w:rsidP="00420369"/>
    <w:p w14:paraId="220B655C" w14:textId="63579100" w:rsidR="00420369" w:rsidRDefault="00420369" w:rsidP="00420369"/>
    <w:p w14:paraId="3162A2A3" w14:textId="77777777" w:rsidR="00055EBE" w:rsidRDefault="00055EBE" w:rsidP="00420369"/>
    <w:p w14:paraId="2A3C2EB9" w14:textId="77777777" w:rsidR="00420369" w:rsidRDefault="00420369" w:rsidP="00420369"/>
    <w:p w14:paraId="61D940CD" w14:textId="77777777" w:rsidR="00420369" w:rsidRDefault="00420369" w:rsidP="00420369"/>
    <w:p w14:paraId="33CAE8A0" w14:textId="461CAC51" w:rsidR="002C4E25" w:rsidRDefault="002C4E25" w:rsidP="002C4E25">
      <w:r>
        <w:t>Are there any areas of concern/safety (mental or physical health, family situations, or other) which SHCC will need to be aware of</w:t>
      </w:r>
      <w:r w:rsidR="00B62584">
        <w:t>,</w:t>
      </w:r>
      <w:r>
        <w:t xml:space="preserve"> </w:t>
      </w:r>
      <w:r w:rsidR="00B62584">
        <w:t>to</w:t>
      </w:r>
      <w:r>
        <w:t xml:space="preserve"> best provide for the safety of your student and </w:t>
      </w:r>
      <w:proofErr w:type="gramStart"/>
      <w:r>
        <w:t>family:</w:t>
      </w:r>
      <w:proofErr w:type="gramEnd"/>
    </w:p>
    <w:p w14:paraId="6E0F4352" w14:textId="77777777" w:rsidR="00420369" w:rsidRDefault="00420369" w:rsidP="00420369"/>
    <w:p w14:paraId="5A969287" w14:textId="77777777" w:rsidR="00420369" w:rsidRDefault="00420369" w:rsidP="00420369"/>
    <w:p w14:paraId="5D803B0E" w14:textId="6F5D2B20" w:rsidR="00420369" w:rsidRDefault="00420369" w:rsidP="00420369"/>
    <w:p w14:paraId="644C6F52" w14:textId="77777777" w:rsidR="00055EBE" w:rsidRDefault="00055EBE" w:rsidP="00420369"/>
    <w:p w14:paraId="1B666526" w14:textId="77777777" w:rsidR="00420369" w:rsidRDefault="00420369" w:rsidP="00420369"/>
    <w:p w14:paraId="05FE877C" w14:textId="712E1965" w:rsidR="00115D4B" w:rsidRDefault="00420369" w:rsidP="002C4E25">
      <w:r>
        <w:t xml:space="preserve">Please list any allergies </w:t>
      </w:r>
      <w:r w:rsidR="00115D4B">
        <w:t xml:space="preserve">your student </w:t>
      </w:r>
      <w:r>
        <w:t>has</w:t>
      </w:r>
      <w:r w:rsidR="00115D4B">
        <w:t>:</w:t>
      </w:r>
    </w:p>
    <w:p w14:paraId="262A3242" w14:textId="77777777" w:rsidR="00420369" w:rsidRDefault="00420369" w:rsidP="00420369"/>
    <w:p w14:paraId="3BD6C5F3" w14:textId="77777777" w:rsidR="00420369" w:rsidRDefault="00420369" w:rsidP="00420369"/>
    <w:p w14:paraId="3974C90E" w14:textId="18AC8706" w:rsidR="00420369" w:rsidRDefault="00420369" w:rsidP="00420369"/>
    <w:p w14:paraId="2DC4BB96" w14:textId="77777777" w:rsidR="00055EBE" w:rsidRDefault="00055EBE" w:rsidP="00420369"/>
    <w:p w14:paraId="5051E664" w14:textId="77777777" w:rsidR="00420369" w:rsidRDefault="00420369" w:rsidP="00420369"/>
    <w:p w14:paraId="03511B09" w14:textId="1243332C" w:rsidR="001E080A" w:rsidRDefault="001E080A" w:rsidP="002C4E25">
      <w:r>
        <w:t xml:space="preserve">Is there anything else which would be helpful for us to know in regard to your </w:t>
      </w:r>
      <w:proofErr w:type="gramStart"/>
      <w:r>
        <w:t>student:</w:t>
      </w:r>
      <w:proofErr w:type="gramEnd"/>
    </w:p>
    <w:p w14:paraId="38B0648B" w14:textId="77777777" w:rsidR="00420369" w:rsidRDefault="00420369" w:rsidP="00420369"/>
    <w:p w14:paraId="620DEBDB" w14:textId="77777777" w:rsidR="00420369" w:rsidRDefault="00420369" w:rsidP="00420369"/>
    <w:p w14:paraId="4B1E15B6" w14:textId="77777777" w:rsidR="00420369" w:rsidRDefault="00420369" w:rsidP="00420369"/>
    <w:p w14:paraId="5C33C932" w14:textId="77777777" w:rsidR="00420369" w:rsidRDefault="00420369" w:rsidP="00420369"/>
    <w:p w14:paraId="5A7E729E" w14:textId="77777777" w:rsidR="00055EBE" w:rsidRDefault="00055EBE"/>
    <w:p w14:paraId="32BD066E" w14:textId="77777777" w:rsidR="00055EBE" w:rsidRDefault="00055EBE" w:rsidP="00055EBE">
      <w:r>
        <w:t>If in the future, anything new arises which would help us to better serve your family, please don’t hesitate to let us know so that we can update this questionnaire.</w:t>
      </w:r>
    </w:p>
    <w:p w14:paraId="590A4081" w14:textId="77777777" w:rsidR="00055EBE" w:rsidRDefault="00055EBE"/>
    <w:p w14:paraId="51DE1CA3" w14:textId="65FE292E" w:rsidR="00A52518" w:rsidRDefault="00A52518">
      <w:r>
        <w:t>________________________________________  ______________________________________</w:t>
      </w:r>
    </w:p>
    <w:p w14:paraId="3FEA93A4" w14:textId="0FBA8881" w:rsidR="00A52518" w:rsidRDefault="00A52518" w:rsidP="00A52518">
      <w:pPr>
        <w:ind w:left="720" w:firstLine="720"/>
        <w:rPr>
          <w:sz w:val="20"/>
        </w:rPr>
      </w:pPr>
      <w:r>
        <w:rPr>
          <w:sz w:val="20"/>
        </w:rPr>
        <w:t xml:space="preserve">    </w:t>
      </w:r>
      <w:r w:rsidRPr="00A52518">
        <w:rPr>
          <w:sz w:val="20"/>
        </w:rPr>
        <w:t>Printed Name</w:t>
      </w:r>
      <w:r w:rsidRPr="00A52518">
        <w:rPr>
          <w:sz w:val="20"/>
        </w:rPr>
        <w:tab/>
      </w:r>
      <w:r w:rsidRPr="00A52518">
        <w:rPr>
          <w:sz w:val="20"/>
        </w:rPr>
        <w:tab/>
      </w:r>
      <w:r w:rsidRPr="00A52518">
        <w:rPr>
          <w:sz w:val="20"/>
        </w:rPr>
        <w:tab/>
      </w:r>
      <w:r w:rsidRPr="00A52518">
        <w:rPr>
          <w:sz w:val="20"/>
        </w:rPr>
        <w:tab/>
      </w:r>
      <w:r w:rsidRPr="00A52518">
        <w:rPr>
          <w:sz w:val="20"/>
        </w:rPr>
        <w:tab/>
      </w:r>
      <w:r>
        <w:rPr>
          <w:sz w:val="20"/>
        </w:rPr>
        <w:t xml:space="preserve">        </w:t>
      </w:r>
      <w:r w:rsidRPr="00A52518">
        <w:rPr>
          <w:sz w:val="20"/>
        </w:rPr>
        <w:t>Signature</w:t>
      </w:r>
    </w:p>
    <w:p w14:paraId="7F9BFA6F" w14:textId="77777777" w:rsidR="00A52518" w:rsidRDefault="00A52518" w:rsidP="00A52518">
      <w:pPr>
        <w:rPr>
          <w:sz w:val="20"/>
        </w:rPr>
      </w:pPr>
    </w:p>
    <w:p w14:paraId="3A554ECD" w14:textId="75BCF0B3" w:rsidR="00CB1088" w:rsidRPr="00A52518" w:rsidRDefault="00A52518" w:rsidP="00A52518">
      <w:pPr>
        <w:rPr>
          <w:sz w:val="20"/>
        </w:rPr>
      </w:pPr>
      <w:r>
        <w:rPr>
          <w:sz w:val="20"/>
        </w:rPr>
        <w:t>Date: _________________________</w:t>
      </w:r>
    </w:p>
    <w:p w14:paraId="34BF5645" w14:textId="77777777" w:rsidR="00420369" w:rsidRPr="00A52518" w:rsidRDefault="00420369">
      <w:pPr>
        <w:rPr>
          <w:sz w:val="20"/>
        </w:rPr>
      </w:pPr>
    </w:p>
    <w:sectPr w:rsidR="00420369" w:rsidRPr="00A52518" w:rsidSect="00055EBE">
      <w:headerReference w:type="default" r:id="rId6"/>
      <w:footerReference w:type="default" r:id="rId7"/>
      <w:pgSz w:w="12240" w:h="15840"/>
      <w:pgMar w:top="1440" w:right="1440" w:bottom="5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343B" w14:textId="77777777" w:rsidR="00BB60FA" w:rsidRDefault="00BB60FA" w:rsidP="00B62584">
      <w:r>
        <w:separator/>
      </w:r>
    </w:p>
  </w:endnote>
  <w:endnote w:type="continuationSeparator" w:id="0">
    <w:p w14:paraId="3252CF75" w14:textId="77777777" w:rsidR="00BB60FA" w:rsidRDefault="00BB60FA" w:rsidP="00B6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3464" w14:textId="77777777" w:rsidR="00B62584" w:rsidRDefault="00B6258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279FE11" w14:textId="77777777" w:rsidR="00B62584" w:rsidRDefault="00B6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0322A" w14:textId="77777777" w:rsidR="00BB60FA" w:rsidRDefault="00BB60FA" w:rsidP="00B62584">
      <w:r>
        <w:separator/>
      </w:r>
    </w:p>
  </w:footnote>
  <w:footnote w:type="continuationSeparator" w:id="0">
    <w:p w14:paraId="0C8967E9" w14:textId="77777777" w:rsidR="00BB60FA" w:rsidRDefault="00BB60FA" w:rsidP="00B6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E680" w14:textId="77777777" w:rsidR="00B62584" w:rsidRDefault="00B62584" w:rsidP="00B62584">
    <w:pPr>
      <w:jc w:val="center"/>
      <w:rPr>
        <w:b/>
        <w:sz w:val="28"/>
      </w:rPr>
    </w:pPr>
    <w:r>
      <w:rPr>
        <w:b/>
        <w:sz w:val="28"/>
      </w:rPr>
      <w:t>Salina Heights Christian Church</w:t>
    </w:r>
  </w:p>
  <w:p w14:paraId="62C38BB3" w14:textId="06075ACC" w:rsidR="00B62584" w:rsidRPr="00B62584" w:rsidRDefault="00B62584" w:rsidP="00B62584">
    <w:pPr>
      <w:jc w:val="center"/>
      <w:rPr>
        <w:b/>
        <w:sz w:val="28"/>
      </w:rPr>
    </w:pPr>
    <w:r w:rsidRPr="00B62584">
      <w:rPr>
        <w:b/>
        <w:sz w:val="28"/>
      </w:rPr>
      <w:t>Student and Family Safety Information Questionnaire</w:t>
    </w:r>
  </w:p>
  <w:p w14:paraId="6ADCECFF" w14:textId="77777777" w:rsidR="00B62584" w:rsidRDefault="00B62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AE"/>
    <w:rsid w:val="00055EBE"/>
    <w:rsid w:val="000C40AE"/>
    <w:rsid w:val="00115D4B"/>
    <w:rsid w:val="001334C5"/>
    <w:rsid w:val="001709EE"/>
    <w:rsid w:val="001E080A"/>
    <w:rsid w:val="002C4E25"/>
    <w:rsid w:val="0039426D"/>
    <w:rsid w:val="00420369"/>
    <w:rsid w:val="00496BE0"/>
    <w:rsid w:val="006B423C"/>
    <w:rsid w:val="007A2984"/>
    <w:rsid w:val="009572FA"/>
    <w:rsid w:val="00993C25"/>
    <w:rsid w:val="00A52518"/>
    <w:rsid w:val="00B62584"/>
    <w:rsid w:val="00BB60FA"/>
    <w:rsid w:val="00CB1088"/>
    <w:rsid w:val="00E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9A31"/>
  <w15:chartTrackingRefBased/>
  <w15:docId w15:val="{F713D092-6ECE-4D59-9B3D-1C99E51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584"/>
  </w:style>
  <w:style w:type="paragraph" w:styleId="Footer">
    <w:name w:val="footer"/>
    <w:basedOn w:val="Normal"/>
    <w:link w:val="FooterChar"/>
    <w:uiPriority w:val="99"/>
    <w:unhideWhenUsed/>
    <w:rsid w:val="00B62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cp:lastPrinted>2018-10-24T19:48:00Z</cp:lastPrinted>
  <dcterms:created xsi:type="dcterms:W3CDTF">2018-10-23T18:03:00Z</dcterms:created>
  <dcterms:modified xsi:type="dcterms:W3CDTF">2018-10-24T19:59:00Z</dcterms:modified>
</cp:coreProperties>
</file>